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BA75D7" w14:textId="77777777" w:rsidR="003256BD" w:rsidRPr="00973CB0" w:rsidRDefault="003256BD" w:rsidP="003256BD">
      <w:pPr>
        <w:jc w:val="right"/>
        <w:rPr>
          <w:rFonts w:ascii="Times New Roman" w:hAnsi="Times New Roman"/>
          <w:b/>
          <w:szCs w:val="22"/>
        </w:rPr>
      </w:pPr>
      <w:r w:rsidRPr="00973CB0">
        <w:rPr>
          <w:rFonts w:ascii="Times New Roman" w:hAnsi="Times New Roman"/>
          <w:b/>
          <w:szCs w:val="22"/>
        </w:rPr>
        <w:t>Форма 4 «Извещение о согласии сделать оферту»</w:t>
      </w:r>
    </w:p>
    <w:p w14:paraId="07478B28" w14:textId="77777777" w:rsidR="003256BD" w:rsidRPr="00973CB0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5EB22D09" w14:textId="77777777" w:rsidR="003256BD" w:rsidRPr="00973CB0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973CB0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74769240" w14:textId="4E15ED78" w:rsidR="003256BD" w:rsidRPr="00973CB0" w:rsidRDefault="003256BD" w:rsidP="004F3837">
      <w:pPr>
        <w:jc w:val="both"/>
        <w:rPr>
          <w:rFonts w:ascii="Times New Roman" w:hAnsi="Times New Roman"/>
          <w:szCs w:val="22"/>
        </w:rPr>
      </w:pPr>
      <w:r w:rsidRPr="00973CB0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973CB0">
        <w:rPr>
          <w:rFonts w:ascii="Times New Roman" w:hAnsi="Times New Roman"/>
          <w:szCs w:val="22"/>
        </w:rPr>
        <w:t>ПДО №</w:t>
      </w:r>
      <w:r w:rsidR="00F8289A" w:rsidRPr="00973CB0">
        <w:rPr>
          <w:rFonts w:ascii="Times New Roman" w:hAnsi="Times New Roman"/>
          <w:bCs/>
          <w:szCs w:val="22"/>
        </w:rPr>
        <w:t xml:space="preserve"> </w:t>
      </w:r>
      <w:r w:rsidR="00670B48">
        <w:rPr>
          <w:rFonts w:ascii="Times New Roman" w:hAnsi="Times New Roman"/>
          <w:bCs/>
          <w:szCs w:val="22"/>
        </w:rPr>
        <w:t>01</w:t>
      </w:r>
      <w:r w:rsidR="000B2C70" w:rsidRPr="00973CB0">
        <w:rPr>
          <w:rFonts w:ascii="Times New Roman" w:hAnsi="Times New Roman"/>
          <w:bCs/>
          <w:szCs w:val="22"/>
        </w:rPr>
        <w:t>-</w:t>
      </w:r>
      <w:r w:rsidR="009C3174" w:rsidRPr="00973CB0">
        <w:rPr>
          <w:rFonts w:ascii="Times New Roman" w:hAnsi="Times New Roman"/>
          <w:bCs/>
          <w:szCs w:val="22"/>
        </w:rPr>
        <w:t>БНГРЭ-20</w:t>
      </w:r>
      <w:r w:rsidR="00904288" w:rsidRPr="00973CB0">
        <w:rPr>
          <w:rFonts w:ascii="Times New Roman" w:hAnsi="Times New Roman"/>
          <w:bCs/>
          <w:szCs w:val="22"/>
        </w:rPr>
        <w:t>2</w:t>
      </w:r>
      <w:r w:rsidR="00670B48">
        <w:rPr>
          <w:rFonts w:ascii="Times New Roman" w:hAnsi="Times New Roman"/>
          <w:bCs/>
          <w:szCs w:val="22"/>
        </w:rPr>
        <w:t>6</w:t>
      </w:r>
      <w:r w:rsidR="00E456E6" w:rsidRPr="00973CB0">
        <w:rPr>
          <w:rFonts w:ascii="Times New Roman" w:hAnsi="Times New Roman"/>
          <w:szCs w:val="22"/>
        </w:rPr>
        <w:t xml:space="preserve"> </w:t>
      </w:r>
      <w:r w:rsidR="0083364A" w:rsidRPr="00973CB0">
        <w:rPr>
          <w:rFonts w:ascii="Times New Roman" w:hAnsi="Times New Roman"/>
          <w:szCs w:val="22"/>
        </w:rPr>
        <w:t xml:space="preserve">мы </w:t>
      </w:r>
      <w:r w:rsidR="0083364A" w:rsidRPr="00973CB0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="0083364A" w:rsidRPr="00973CB0">
        <w:rPr>
          <w:rFonts w:ascii="Times New Roman" w:hAnsi="Times New Roman"/>
          <w:szCs w:val="22"/>
        </w:rPr>
        <w:t xml:space="preserve"> и, в случае принятия нашей оферты, заключить с ООО «БНГРЭ» договор на условиях указанного предложения делать оферты не позднее 20 (Двадцати) календарных дней с момента уведомления о принятии нашей оферты</w:t>
      </w:r>
      <w:r w:rsidRPr="00973CB0">
        <w:rPr>
          <w:rFonts w:ascii="Times New Roman" w:hAnsi="Times New Roman"/>
          <w:szCs w:val="22"/>
        </w:rPr>
        <w:t xml:space="preserve">. </w:t>
      </w:r>
    </w:p>
    <w:p w14:paraId="03D5953E" w14:textId="77777777" w:rsidR="003256BD" w:rsidRPr="00973CB0" w:rsidRDefault="003256BD" w:rsidP="003256BD">
      <w:pPr>
        <w:rPr>
          <w:rFonts w:ascii="Times New Roman" w:hAnsi="Times New Roman"/>
          <w:szCs w:val="22"/>
        </w:rPr>
      </w:pPr>
    </w:p>
    <w:p w14:paraId="33CB25E5" w14:textId="77777777" w:rsidR="003256BD" w:rsidRPr="00973CB0" w:rsidRDefault="003256BD" w:rsidP="003256BD">
      <w:pPr>
        <w:rPr>
          <w:rFonts w:ascii="Times New Roman" w:hAnsi="Times New Roman"/>
          <w:szCs w:val="22"/>
        </w:rPr>
      </w:pPr>
      <w:r w:rsidRPr="00973CB0">
        <w:rPr>
          <w:rFonts w:ascii="Times New Roman" w:hAnsi="Times New Roman"/>
          <w:szCs w:val="22"/>
        </w:rPr>
        <w:t>2. Сообщаем о себе следующее:</w:t>
      </w:r>
    </w:p>
    <w:p w14:paraId="0448F2DD" w14:textId="77777777" w:rsidR="00EA413E" w:rsidRDefault="00EA413E" w:rsidP="00EA413E">
      <w:r>
        <w:t>Форма 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EA413E" w14:paraId="085B4068" w14:textId="77777777" w:rsidTr="0040667D">
        <w:tc>
          <w:tcPr>
            <w:tcW w:w="5210" w:type="dxa"/>
          </w:tcPr>
          <w:p w14:paraId="7D99A9B3" w14:textId="77777777" w:rsidR="00EA413E" w:rsidRDefault="00EA413E" w:rsidP="0040667D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0B1038AF" w14:textId="77777777" w:rsidR="00EA413E" w:rsidRPr="008527F6" w:rsidRDefault="00EA413E" w:rsidP="0040667D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EA413E" w14:paraId="07235049" w14:textId="77777777" w:rsidTr="0040667D">
        <w:tc>
          <w:tcPr>
            <w:tcW w:w="5210" w:type="dxa"/>
          </w:tcPr>
          <w:p w14:paraId="2FC29D6A" w14:textId="77777777" w:rsidR="00EA413E" w:rsidRDefault="00EA413E" w:rsidP="0040667D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581DB7DC" w14:textId="77777777" w:rsidR="00EA413E" w:rsidRPr="008527F6" w:rsidRDefault="00EA413E" w:rsidP="0040667D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EA413E" w14:paraId="1191CCF1" w14:textId="77777777" w:rsidTr="0040667D">
        <w:tc>
          <w:tcPr>
            <w:tcW w:w="5210" w:type="dxa"/>
          </w:tcPr>
          <w:p w14:paraId="70CBC06E" w14:textId="77777777" w:rsidR="00EA413E" w:rsidRDefault="00EA413E" w:rsidP="0040667D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53A239D7" w14:textId="77777777" w:rsidR="00EA413E" w:rsidRPr="008527F6" w:rsidRDefault="00EA413E" w:rsidP="0040667D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EA413E" w14:paraId="6AC23E8C" w14:textId="77777777" w:rsidTr="0040667D">
        <w:tc>
          <w:tcPr>
            <w:tcW w:w="5210" w:type="dxa"/>
          </w:tcPr>
          <w:p w14:paraId="216FF93E" w14:textId="77777777" w:rsidR="00EA413E" w:rsidRDefault="00EA413E" w:rsidP="0040667D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5FB98222" w14:textId="77777777" w:rsidR="00EA413E" w:rsidRPr="008527F6" w:rsidRDefault="00EA413E" w:rsidP="0040667D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EA413E" w14:paraId="7EEA223B" w14:textId="77777777" w:rsidTr="0040667D">
        <w:tc>
          <w:tcPr>
            <w:tcW w:w="5210" w:type="dxa"/>
          </w:tcPr>
          <w:p w14:paraId="38E665CA" w14:textId="77777777" w:rsidR="00EA413E" w:rsidRDefault="00EA413E" w:rsidP="0040667D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79DBC38E" w14:textId="77777777" w:rsidR="00EA413E" w:rsidRPr="008527F6" w:rsidRDefault="00EA413E" w:rsidP="0040667D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EA413E" w14:paraId="174B58B6" w14:textId="77777777" w:rsidTr="0040667D">
        <w:tc>
          <w:tcPr>
            <w:tcW w:w="5210" w:type="dxa"/>
          </w:tcPr>
          <w:p w14:paraId="7730372D" w14:textId="77777777" w:rsidR="00EA413E" w:rsidRDefault="00EA413E" w:rsidP="0040667D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0FC1C265" w14:textId="77777777" w:rsidR="00EA413E" w:rsidRPr="008527F6" w:rsidRDefault="00EA413E" w:rsidP="0040667D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EA413E" w14:paraId="30B41B8E" w14:textId="77777777" w:rsidTr="0040667D">
        <w:tc>
          <w:tcPr>
            <w:tcW w:w="5210" w:type="dxa"/>
          </w:tcPr>
          <w:p w14:paraId="4097048D" w14:textId="77777777" w:rsidR="00EA413E" w:rsidRDefault="00EA413E" w:rsidP="0040667D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7C96652B" w14:textId="77777777" w:rsidR="00EA413E" w:rsidRPr="008527F6" w:rsidRDefault="00EA413E" w:rsidP="0040667D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EA413E" w14:paraId="397231D6" w14:textId="77777777" w:rsidTr="0040667D">
        <w:tc>
          <w:tcPr>
            <w:tcW w:w="5210" w:type="dxa"/>
          </w:tcPr>
          <w:p w14:paraId="0891F706" w14:textId="77777777" w:rsidR="00EA413E" w:rsidRDefault="00EA413E" w:rsidP="0040667D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62BE4BE3" w14:textId="77777777" w:rsidR="00EA413E" w:rsidRPr="008527F6" w:rsidRDefault="00EA413E" w:rsidP="0040667D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EA413E" w14:paraId="734495C1" w14:textId="77777777" w:rsidTr="0040667D">
        <w:tc>
          <w:tcPr>
            <w:tcW w:w="5210" w:type="dxa"/>
          </w:tcPr>
          <w:p w14:paraId="6CEEA792" w14:textId="77777777" w:rsidR="00EA413E" w:rsidRPr="00EE5E68" w:rsidRDefault="00EA413E" w:rsidP="0040667D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1A9F7B29" w14:textId="77777777" w:rsidR="00EA413E" w:rsidRPr="008527F6" w:rsidRDefault="00EA413E" w:rsidP="0040667D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EA413E" w14:paraId="20D4FF21" w14:textId="77777777" w:rsidTr="0040667D">
        <w:tc>
          <w:tcPr>
            <w:tcW w:w="5210" w:type="dxa"/>
          </w:tcPr>
          <w:p w14:paraId="2932005B" w14:textId="77777777" w:rsidR="00EA413E" w:rsidRPr="00EE5E68" w:rsidRDefault="00EA413E" w:rsidP="004066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7E44649E" w14:textId="77777777" w:rsidR="00EA413E" w:rsidRPr="008527F6" w:rsidRDefault="00EA413E" w:rsidP="0040667D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1B35C75D" w14:textId="77777777" w:rsidR="003256BD" w:rsidRPr="00973CB0" w:rsidRDefault="003256BD" w:rsidP="003256BD">
      <w:pPr>
        <w:jc w:val="both"/>
        <w:rPr>
          <w:rFonts w:ascii="Times New Roman" w:hAnsi="Times New Roman"/>
          <w:szCs w:val="22"/>
        </w:rPr>
      </w:pPr>
      <w:r w:rsidRPr="00973CB0">
        <w:rPr>
          <w:rFonts w:ascii="Times New Roman" w:hAnsi="Times New Roman"/>
          <w:szCs w:val="22"/>
        </w:rPr>
        <w:t xml:space="preserve">3. Мы признаем право </w:t>
      </w:r>
      <w:r w:rsidR="00766E36" w:rsidRPr="00973CB0">
        <w:rPr>
          <w:rFonts w:ascii="Times New Roman" w:hAnsi="Times New Roman"/>
          <w:szCs w:val="22"/>
        </w:rPr>
        <w:t>ООО «БНГРЭ»</w:t>
      </w:r>
      <w:r w:rsidR="00973CB0">
        <w:rPr>
          <w:rFonts w:ascii="Times New Roman" w:hAnsi="Times New Roman"/>
          <w:szCs w:val="22"/>
        </w:rPr>
        <w:t xml:space="preserve"> </w:t>
      </w:r>
      <w:r w:rsidRPr="00973CB0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973CB0">
        <w:rPr>
          <w:rFonts w:ascii="Times New Roman" w:hAnsi="Times New Roman"/>
          <w:szCs w:val="22"/>
        </w:rPr>
        <w:t>ООО «БНГРЭ»</w:t>
      </w:r>
      <w:r w:rsidRPr="00973CB0">
        <w:rPr>
          <w:rFonts w:ascii="Times New Roman" w:hAnsi="Times New Roman"/>
          <w:szCs w:val="22"/>
        </w:rPr>
        <w:t>.</w:t>
      </w:r>
    </w:p>
    <w:p w14:paraId="792E01BD" w14:textId="77777777" w:rsidR="003256BD" w:rsidRPr="00973CB0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973CB0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973CB0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4F3837" w:rsidRPr="00973CB0">
        <w:rPr>
          <w:rFonts w:ascii="Times New Roman" w:hAnsi="Times New Roman"/>
          <w:szCs w:val="22"/>
          <w:highlight w:val="yellow"/>
        </w:rPr>
        <w:t>, адрес электронной почты</w:t>
      </w:r>
      <w:r w:rsidRPr="00973CB0">
        <w:rPr>
          <w:rFonts w:ascii="Times New Roman" w:hAnsi="Times New Roman"/>
          <w:szCs w:val="22"/>
          <w:highlight w:val="yellow"/>
        </w:rPr>
        <w:t>&gt;.</w:t>
      </w:r>
      <w:r w:rsidRPr="00973CB0">
        <w:rPr>
          <w:rFonts w:ascii="Times New Roman" w:hAnsi="Times New Roman"/>
          <w:szCs w:val="22"/>
        </w:rPr>
        <w:t xml:space="preserve"> </w:t>
      </w:r>
    </w:p>
    <w:p w14:paraId="7505B062" w14:textId="77777777" w:rsidR="003256BD" w:rsidRPr="00973CB0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764CA233" w14:textId="77777777" w:rsidR="003256BD" w:rsidRPr="00973CB0" w:rsidRDefault="003256BD" w:rsidP="003256BD">
      <w:pPr>
        <w:jc w:val="both"/>
        <w:rPr>
          <w:rFonts w:ascii="Times New Roman" w:hAnsi="Times New Roman"/>
          <w:szCs w:val="22"/>
        </w:rPr>
      </w:pPr>
      <w:r w:rsidRPr="00973CB0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74F76F71" w14:textId="77777777" w:rsidR="003256BD" w:rsidRDefault="003256BD" w:rsidP="003256BD">
      <w:pPr>
        <w:rPr>
          <w:rFonts w:ascii="Times New Roman" w:hAnsi="Times New Roman"/>
          <w:szCs w:val="22"/>
        </w:rPr>
      </w:pPr>
    </w:p>
    <w:p w14:paraId="537B3810" w14:textId="77777777" w:rsidR="00973CB0" w:rsidRPr="00973CB0" w:rsidRDefault="00973CB0" w:rsidP="003256BD">
      <w:pPr>
        <w:rPr>
          <w:rFonts w:ascii="Times New Roman" w:hAnsi="Times New Roman"/>
          <w:szCs w:val="22"/>
        </w:rPr>
      </w:pPr>
    </w:p>
    <w:p w14:paraId="0DEBFC65" w14:textId="77777777" w:rsidR="00AA2B83" w:rsidRPr="00EE5E68" w:rsidRDefault="00AA2B83" w:rsidP="00AA2B83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313E57C1" w14:textId="77777777" w:rsidR="00AA2B83" w:rsidRPr="00EE5E68" w:rsidRDefault="00AA2B83" w:rsidP="00AA2B83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  <w:bookmarkStart w:id="0" w:name="_GoBack"/>
      <w:bookmarkEnd w:id="0"/>
    </w:p>
    <w:sectPr w:rsidR="00AA2B83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70354"/>
    <w:rsid w:val="00075EAE"/>
    <w:rsid w:val="00084E73"/>
    <w:rsid w:val="000B2C70"/>
    <w:rsid w:val="000E0CB0"/>
    <w:rsid w:val="000F4A26"/>
    <w:rsid w:val="00174458"/>
    <w:rsid w:val="001B7C02"/>
    <w:rsid w:val="001C72E1"/>
    <w:rsid w:val="001D22E1"/>
    <w:rsid w:val="001E0982"/>
    <w:rsid w:val="00231710"/>
    <w:rsid w:val="00231E7F"/>
    <w:rsid w:val="003213F3"/>
    <w:rsid w:val="003256BD"/>
    <w:rsid w:val="003A71F1"/>
    <w:rsid w:val="003B5E3E"/>
    <w:rsid w:val="003D4286"/>
    <w:rsid w:val="003D5912"/>
    <w:rsid w:val="00427526"/>
    <w:rsid w:val="004A26B7"/>
    <w:rsid w:val="004A736F"/>
    <w:rsid w:val="004B5B0D"/>
    <w:rsid w:val="004B6B47"/>
    <w:rsid w:val="004C2B5C"/>
    <w:rsid w:val="004F0130"/>
    <w:rsid w:val="004F3837"/>
    <w:rsid w:val="00512513"/>
    <w:rsid w:val="00534CAD"/>
    <w:rsid w:val="00541F10"/>
    <w:rsid w:val="005432F9"/>
    <w:rsid w:val="005442C3"/>
    <w:rsid w:val="005D2A39"/>
    <w:rsid w:val="005D4604"/>
    <w:rsid w:val="005E2E6B"/>
    <w:rsid w:val="00610522"/>
    <w:rsid w:val="006616A6"/>
    <w:rsid w:val="00670B48"/>
    <w:rsid w:val="006718E4"/>
    <w:rsid w:val="006775B4"/>
    <w:rsid w:val="006A162A"/>
    <w:rsid w:val="00766E36"/>
    <w:rsid w:val="007B704E"/>
    <w:rsid w:val="007B7ED9"/>
    <w:rsid w:val="007C7BBA"/>
    <w:rsid w:val="0083364A"/>
    <w:rsid w:val="00892991"/>
    <w:rsid w:val="00896E82"/>
    <w:rsid w:val="00904288"/>
    <w:rsid w:val="00973CB0"/>
    <w:rsid w:val="009C3174"/>
    <w:rsid w:val="009D1136"/>
    <w:rsid w:val="00A3152D"/>
    <w:rsid w:val="00A82648"/>
    <w:rsid w:val="00AA2B83"/>
    <w:rsid w:val="00B55AA5"/>
    <w:rsid w:val="00B9272F"/>
    <w:rsid w:val="00BB3938"/>
    <w:rsid w:val="00BB3C79"/>
    <w:rsid w:val="00BC3248"/>
    <w:rsid w:val="00BC4952"/>
    <w:rsid w:val="00C621C5"/>
    <w:rsid w:val="00CB293E"/>
    <w:rsid w:val="00CD5C43"/>
    <w:rsid w:val="00CD6B45"/>
    <w:rsid w:val="00CF7027"/>
    <w:rsid w:val="00D26BFD"/>
    <w:rsid w:val="00D34626"/>
    <w:rsid w:val="00D440B2"/>
    <w:rsid w:val="00D46199"/>
    <w:rsid w:val="00D72E21"/>
    <w:rsid w:val="00DF0A1E"/>
    <w:rsid w:val="00E456E6"/>
    <w:rsid w:val="00E67B2B"/>
    <w:rsid w:val="00E71AC0"/>
    <w:rsid w:val="00E80AB0"/>
    <w:rsid w:val="00E83CCD"/>
    <w:rsid w:val="00EA413E"/>
    <w:rsid w:val="00EF3ED8"/>
    <w:rsid w:val="00F035E3"/>
    <w:rsid w:val="00F3753B"/>
    <w:rsid w:val="00F67A79"/>
    <w:rsid w:val="00F8289A"/>
    <w:rsid w:val="00FC54D2"/>
    <w:rsid w:val="00FF4D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BDE8D"/>
  <w15:docId w15:val="{C6B98DCB-06C6-4625-A8FC-F5B6A52D3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1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20</cp:revision>
  <cp:lastPrinted>2020-09-28T12:20:00Z</cp:lastPrinted>
  <dcterms:created xsi:type="dcterms:W3CDTF">2018-11-16T02:16:00Z</dcterms:created>
  <dcterms:modified xsi:type="dcterms:W3CDTF">2026-01-20T13:15:00Z</dcterms:modified>
</cp:coreProperties>
</file>